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57E86" w14:textId="0C987B38" w:rsidR="00BC7774" w:rsidRPr="00A3213A" w:rsidRDefault="00EE46F1" w:rsidP="00BC77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Arcola </w:t>
      </w:r>
      <w:r w:rsidR="00B26D24" w:rsidRPr="00A3213A">
        <w:rPr>
          <w:rFonts w:ascii="Times New Roman" w:hAnsi="Times New Roman" w:cs="Times New Roman"/>
          <w:sz w:val="24"/>
          <w:szCs w:val="24"/>
        </w:rPr>
        <w:t>Home &amp; School Meeting Agenda</w:t>
      </w:r>
    </w:p>
    <w:p w14:paraId="00A5E25A" w14:textId="3E1C5B5E" w:rsidR="00F04A9B" w:rsidRDefault="00EE46F1" w:rsidP="001A70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Wednesday, </w:t>
      </w:r>
      <w:r w:rsidR="00E82961">
        <w:rPr>
          <w:rFonts w:ascii="Times New Roman" w:hAnsi="Times New Roman" w:cs="Times New Roman"/>
          <w:sz w:val="24"/>
          <w:szCs w:val="24"/>
        </w:rPr>
        <w:t>Oct 11</w:t>
      </w:r>
      <w:r>
        <w:rPr>
          <w:rFonts w:ascii="Times New Roman" w:hAnsi="Times New Roman" w:cs="Times New Roman"/>
          <w:sz w:val="24"/>
          <w:szCs w:val="24"/>
        </w:rPr>
        <w:t>, 2023 7pm</w:t>
      </w:r>
    </w:p>
    <w:p w14:paraId="0E02A24D" w14:textId="5DE17618" w:rsidR="00E82961" w:rsidRPr="00E82961" w:rsidRDefault="008470E9" w:rsidP="00E82961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470E9">
        <w:rPr>
          <w:rFonts w:ascii="Times New Roman" w:hAnsi="Times New Roman" w:cs="Times New Roman"/>
          <w:sz w:val="24"/>
          <w:szCs w:val="24"/>
        </w:rPr>
        <w:t>Join the Zoom meeting</w:t>
      </w:r>
      <w:r w:rsidR="00CC0FA4">
        <w:rPr>
          <w:rFonts w:ascii="Times New Roman" w:hAnsi="Times New Roman" w:cs="Times New Roman"/>
          <w:sz w:val="24"/>
          <w:szCs w:val="24"/>
        </w:rPr>
        <w:t>:</w:t>
      </w:r>
    </w:p>
    <w:p w14:paraId="4656A08F" w14:textId="2543F276" w:rsidR="00E82961" w:rsidRDefault="00580ECF" w:rsidP="00E82961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82961" w:rsidRPr="005A1BE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https://us02web.zoom.us/j/81558083054?pwd=bkJXVVdNYjB6bEh1QlRLaHNqaTgyUT09</w:t>
        </w:r>
      </w:hyperlink>
    </w:p>
    <w:p w14:paraId="0D80D026" w14:textId="77777777" w:rsidR="00E82961" w:rsidRPr="00E82961" w:rsidRDefault="00E82961" w:rsidP="00E82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961">
        <w:rPr>
          <w:rFonts w:ascii="Times New Roman" w:hAnsi="Times New Roman" w:cs="Times New Roman"/>
          <w:sz w:val="24"/>
          <w:szCs w:val="24"/>
        </w:rPr>
        <w:t>Meeting ID: 815 5808 3054</w:t>
      </w:r>
    </w:p>
    <w:p w14:paraId="210F16FC" w14:textId="3A833A4C" w:rsidR="00E82961" w:rsidRPr="00E82961" w:rsidRDefault="00E82961" w:rsidP="00E82961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E82961">
        <w:rPr>
          <w:rFonts w:ascii="Times New Roman" w:hAnsi="Times New Roman" w:cs="Times New Roman"/>
          <w:sz w:val="24"/>
          <w:szCs w:val="24"/>
        </w:rPr>
        <w:t>Passcode: 572747</w:t>
      </w:r>
    </w:p>
    <w:p w14:paraId="5AF18894" w14:textId="77777777" w:rsidR="00E82961" w:rsidRPr="00E82961" w:rsidRDefault="00E82961" w:rsidP="00E82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961">
        <w:rPr>
          <w:rFonts w:ascii="Times New Roman" w:hAnsi="Times New Roman" w:cs="Times New Roman"/>
          <w:sz w:val="24"/>
          <w:szCs w:val="24"/>
        </w:rPr>
        <w:t>Dial by your location</w:t>
      </w:r>
    </w:p>
    <w:p w14:paraId="32B6CED9" w14:textId="5716B245" w:rsidR="00E82961" w:rsidRDefault="00E82961" w:rsidP="00E82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961">
        <w:rPr>
          <w:rFonts w:ascii="Times New Roman" w:hAnsi="Times New Roman" w:cs="Times New Roman"/>
          <w:sz w:val="24"/>
          <w:szCs w:val="24"/>
        </w:rPr>
        <w:t>• +1 646 558 8656 US (New York)</w:t>
      </w:r>
    </w:p>
    <w:p w14:paraId="63B3C7D1" w14:textId="77777777" w:rsidR="00E61031" w:rsidRDefault="00E61031" w:rsidP="00E829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Attendees: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Bourdreau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Lauren Pires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Larcena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Johnson</w:t>
      </w:r>
      <w:r>
        <w:rPr>
          <w:rFonts w:ascii="Times New Roman" w:hAnsi="Times New Roman" w:cs="Times New Roman"/>
          <w:sz w:val="24"/>
          <w:szCs w:val="24"/>
        </w:rPr>
        <w:tab/>
        <w:t>Lisa Webster</w:t>
      </w:r>
      <w:r>
        <w:rPr>
          <w:rFonts w:ascii="Times New Roman" w:hAnsi="Times New Roman" w:cs="Times New Roman"/>
          <w:sz w:val="24"/>
          <w:szCs w:val="24"/>
        </w:rPr>
        <w:tab/>
        <w:t>Reba Mann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C1F6DB" w14:textId="03057B57" w:rsidR="00E61031" w:rsidRDefault="00E61031" w:rsidP="00E829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Speranza</w:t>
      </w:r>
      <w:r>
        <w:rPr>
          <w:rFonts w:ascii="Times New Roman" w:hAnsi="Times New Roman" w:cs="Times New Roman"/>
          <w:sz w:val="24"/>
          <w:szCs w:val="24"/>
        </w:rPr>
        <w:tab/>
        <w:t xml:space="preserve">Heather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Jessica Viscusi</w:t>
      </w:r>
    </w:p>
    <w:p w14:paraId="35C10E51" w14:textId="3284CE60" w:rsidR="00E61031" w:rsidRDefault="00BC7774" w:rsidP="00E610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13A">
        <w:rPr>
          <w:rFonts w:ascii="Times New Roman" w:hAnsi="Times New Roman" w:cs="Times New Roman"/>
          <w:sz w:val="24"/>
          <w:szCs w:val="24"/>
        </w:rPr>
        <w:t>Princip</w:t>
      </w:r>
      <w:r w:rsidR="001E6AC9">
        <w:rPr>
          <w:rFonts w:ascii="Times New Roman" w:hAnsi="Times New Roman" w:cs="Times New Roman"/>
          <w:sz w:val="24"/>
          <w:szCs w:val="24"/>
        </w:rPr>
        <w:t>al</w:t>
      </w:r>
      <w:r w:rsidRPr="00A3213A">
        <w:rPr>
          <w:rFonts w:ascii="Times New Roman" w:hAnsi="Times New Roman" w:cs="Times New Roman"/>
          <w:sz w:val="24"/>
          <w:szCs w:val="24"/>
        </w:rPr>
        <w:t>’s Report</w:t>
      </w:r>
      <w:r w:rsidR="009C1E5F" w:rsidRPr="00A3213A">
        <w:rPr>
          <w:rFonts w:ascii="Times New Roman" w:hAnsi="Times New Roman" w:cs="Times New Roman"/>
          <w:sz w:val="24"/>
          <w:szCs w:val="24"/>
        </w:rPr>
        <w:t xml:space="preserve"> (</w:t>
      </w:r>
      <w:r w:rsidR="00EE46F1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="00EE46F1">
        <w:rPr>
          <w:rFonts w:ascii="Times New Roman" w:hAnsi="Times New Roman" w:cs="Times New Roman"/>
          <w:sz w:val="24"/>
          <w:szCs w:val="24"/>
        </w:rPr>
        <w:t>Bourdreau</w:t>
      </w:r>
      <w:proofErr w:type="spellEnd"/>
      <w:r w:rsidR="009C1E5F" w:rsidRPr="00A3213A">
        <w:rPr>
          <w:rFonts w:ascii="Times New Roman" w:hAnsi="Times New Roman" w:cs="Times New Roman"/>
          <w:sz w:val="24"/>
          <w:szCs w:val="24"/>
        </w:rPr>
        <w:t>)</w:t>
      </w:r>
    </w:p>
    <w:p w14:paraId="2F528C9A" w14:textId="1B8F8D09" w:rsidR="00E61031" w:rsidRPr="00E61031" w:rsidRDefault="00E61031" w:rsidP="00E61031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61031">
        <w:rPr>
          <w:rFonts w:ascii="Times New Roman" w:hAnsi="Times New Roman" w:cs="Times New Roman"/>
          <w:color w:val="FF0000"/>
          <w:sz w:val="24"/>
          <w:szCs w:val="24"/>
        </w:rPr>
        <w:t>-progress reports went out; check in with your students on power school; period 8 is for catching up and getting help (advisory); Homework club started 10/10</w:t>
      </w:r>
    </w:p>
    <w:p w14:paraId="6D225960" w14:textId="34AB1E64" w:rsidR="00E61031" w:rsidRPr="00E61031" w:rsidRDefault="00E61031" w:rsidP="00E61031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61031">
        <w:rPr>
          <w:rFonts w:ascii="Times New Roman" w:hAnsi="Times New Roman" w:cs="Times New Roman"/>
          <w:color w:val="FF0000"/>
          <w:sz w:val="24"/>
          <w:szCs w:val="24"/>
        </w:rPr>
        <w:t>-parent-teacher conferences coming up November 6</w:t>
      </w:r>
      <w:r w:rsidRPr="00E6103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Pr="00E61031">
        <w:rPr>
          <w:rFonts w:ascii="Times New Roman" w:hAnsi="Times New Roman" w:cs="Times New Roman"/>
          <w:color w:val="FF0000"/>
          <w:sz w:val="24"/>
          <w:szCs w:val="24"/>
        </w:rPr>
        <w:t xml:space="preserve"> and 7</w:t>
      </w:r>
      <w:r w:rsidRPr="00E6103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Pr="00E610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1603335" w14:textId="6C21C2D0" w:rsidR="00E61031" w:rsidRDefault="00E61031" w:rsidP="00E61031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61031">
        <w:rPr>
          <w:rFonts w:ascii="Times New Roman" w:hAnsi="Times New Roman" w:cs="Times New Roman"/>
          <w:color w:val="FF0000"/>
          <w:sz w:val="24"/>
          <w:szCs w:val="24"/>
        </w:rPr>
        <w:t>-picture retakes are October 3</w:t>
      </w:r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E6103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</w:p>
    <w:p w14:paraId="663B9C8C" w14:textId="1B6CFDC7" w:rsidR="00E61031" w:rsidRDefault="00E61031" w:rsidP="00E61031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-event planning with teachers; maybe a talent show; Halloween Spirit Day on Halloween-dress up </w:t>
      </w:r>
    </w:p>
    <w:p w14:paraId="41F3B23B" w14:textId="3D8E29F5" w:rsidR="00E61031" w:rsidRPr="00E61031" w:rsidRDefault="00E61031" w:rsidP="00E61031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-cow eye dissection is coming up for 7</w:t>
      </w:r>
      <w:r w:rsidRPr="00E6103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graders; parents can come to help. Taking place on Halloween </w:t>
      </w:r>
    </w:p>
    <w:p w14:paraId="4EADBCEC" w14:textId="77777777" w:rsidR="00E61031" w:rsidRPr="00E61031" w:rsidRDefault="00E61031" w:rsidP="00E610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2C6063" w14:textId="77777777" w:rsidR="004769AA" w:rsidRPr="00A3213A" w:rsidRDefault="004769AA" w:rsidP="004769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B84E5F" w14:textId="76E29017" w:rsidR="00EE46F1" w:rsidRDefault="00B95CC6" w:rsidP="00B95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13A">
        <w:rPr>
          <w:rFonts w:ascii="Times New Roman" w:hAnsi="Times New Roman" w:cs="Times New Roman"/>
          <w:sz w:val="24"/>
          <w:szCs w:val="24"/>
        </w:rPr>
        <w:t>President</w:t>
      </w:r>
      <w:r w:rsidR="00EE46F1">
        <w:rPr>
          <w:rFonts w:ascii="Times New Roman" w:hAnsi="Times New Roman" w:cs="Times New Roman"/>
          <w:sz w:val="24"/>
          <w:szCs w:val="24"/>
        </w:rPr>
        <w:t>s’ Report(Lauren/</w:t>
      </w:r>
      <w:proofErr w:type="spellStart"/>
      <w:r w:rsidR="00EE46F1">
        <w:rPr>
          <w:rFonts w:ascii="Times New Roman" w:hAnsi="Times New Roman" w:cs="Times New Roman"/>
          <w:sz w:val="24"/>
          <w:szCs w:val="24"/>
        </w:rPr>
        <w:t>Larcena</w:t>
      </w:r>
      <w:proofErr w:type="spellEnd"/>
      <w:r w:rsidR="00EE46F1">
        <w:rPr>
          <w:rFonts w:ascii="Times New Roman" w:hAnsi="Times New Roman" w:cs="Times New Roman"/>
          <w:sz w:val="24"/>
          <w:szCs w:val="24"/>
        </w:rPr>
        <w:t>)</w:t>
      </w:r>
    </w:p>
    <w:p w14:paraId="6CBEC10F" w14:textId="6B1BA4E7" w:rsidR="001E6AC9" w:rsidRPr="001E6AC9" w:rsidRDefault="001E6AC9" w:rsidP="001E6AC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1E6AC9">
        <w:rPr>
          <w:rFonts w:ascii="Times New Roman" w:hAnsi="Times New Roman" w:cs="Times New Roman"/>
          <w:color w:val="FF0000"/>
          <w:sz w:val="24"/>
          <w:szCs w:val="24"/>
        </w:rPr>
        <w:t>-zoom communication will go out the Monday before the meeting</w:t>
      </w:r>
    </w:p>
    <w:p w14:paraId="1E92223D" w14:textId="19013EC9" w:rsidR="001E6AC9" w:rsidRPr="001E6AC9" w:rsidRDefault="001E6AC9" w:rsidP="001E6AC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1E6AC9">
        <w:rPr>
          <w:rFonts w:ascii="Times New Roman" w:hAnsi="Times New Roman" w:cs="Times New Roman"/>
          <w:color w:val="FF0000"/>
          <w:sz w:val="24"/>
          <w:szCs w:val="24"/>
        </w:rPr>
        <w:t xml:space="preserve">-contact with Renee for Post Prom; theme is movies and ideas are getting chosen; there is a shed with supplies to use so we want to pick an idea now…Ninja Turtles, Minions, Breakfast Club, Back to Future;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Beetlejuice, </w:t>
      </w:r>
      <w:r w:rsidRPr="001E6AC9">
        <w:rPr>
          <w:rFonts w:ascii="Times New Roman" w:hAnsi="Times New Roman" w:cs="Times New Roman"/>
          <w:color w:val="FF0000"/>
          <w:sz w:val="24"/>
          <w:szCs w:val="24"/>
        </w:rPr>
        <w:t>Avengers, …</w:t>
      </w:r>
    </w:p>
    <w:p w14:paraId="02A3750C" w14:textId="77777777" w:rsidR="00EE46F1" w:rsidRPr="00EE46F1" w:rsidRDefault="00EE46F1" w:rsidP="00EE46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4DCB0B" w14:textId="0F49160C" w:rsidR="00B95CC6" w:rsidRPr="00B95CC6" w:rsidRDefault="00B95CC6" w:rsidP="00B95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13A">
        <w:rPr>
          <w:rFonts w:ascii="Times New Roman" w:hAnsi="Times New Roman" w:cs="Times New Roman"/>
          <w:sz w:val="24"/>
          <w:szCs w:val="24"/>
        </w:rPr>
        <w:t xml:space="preserve">Vice-President’s Report </w:t>
      </w:r>
      <w:r w:rsidR="00EE46F1">
        <w:rPr>
          <w:rFonts w:ascii="Times New Roman" w:hAnsi="Times New Roman" w:cs="Times New Roman"/>
          <w:sz w:val="24"/>
          <w:szCs w:val="24"/>
        </w:rPr>
        <w:t>(Michelle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1F214CD" w14:textId="0E8C9E72" w:rsidR="00EE46F1" w:rsidRDefault="00EE46F1" w:rsidP="00E829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Committee sign ups</w:t>
      </w:r>
    </w:p>
    <w:p w14:paraId="4DBC35D9" w14:textId="2145FE1F" w:rsidR="007859A6" w:rsidRPr="007859A6" w:rsidRDefault="007859A6" w:rsidP="007859A6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7859A6">
        <w:rPr>
          <w:rFonts w:ascii="Times New Roman" w:hAnsi="Times New Roman" w:cs="Times New Roman"/>
          <w:color w:val="FF0000"/>
          <w:sz w:val="24"/>
          <w:szCs w:val="24"/>
        </w:rPr>
        <w:t xml:space="preserve">-need another volunteer; check </w:t>
      </w:r>
      <w:proofErr w:type="spellStart"/>
      <w:r w:rsidRPr="007859A6">
        <w:rPr>
          <w:rFonts w:ascii="Times New Roman" w:hAnsi="Times New Roman" w:cs="Times New Roman"/>
          <w:color w:val="FF0000"/>
          <w:sz w:val="24"/>
          <w:szCs w:val="24"/>
        </w:rPr>
        <w:t>Konstella</w:t>
      </w:r>
      <w:proofErr w:type="spellEnd"/>
      <w:r w:rsidRPr="007859A6">
        <w:rPr>
          <w:rFonts w:ascii="Times New Roman" w:hAnsi="Times New Roman" w:cs="Times New Roman"/>
          <w:color w:val="FF0000"/>
          <w:sz w:val="24"/>
          <w:szCs w:val="24"/>
        </w:rPr>
        <w:t xml:space="preserve"> for openings</w:t>
      </w:r>
    </w:p>
    <w:p w14:paraId="2742E7A6" w14:textId="7BCFC508" w:rsidR="001E6AC9" w:rsidRPr="007859A6" w:rsidRDefault="007859A6" w:rsidP="007859A6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7859A6">
        <w:rPr>
          <w:rFonts w:ascii="Times New Roman" w:hAnsi="Times New Roman" w:cs="Times New Roman"/>
          <w:color w:val="FF0000"/>
          <w:sz w:val="24"/>
          <w:szCs w:val="24"/>
        </w:rPr>
        <w:t>-need Post Prom volunteers, End of Year picnic, Spring Activity Night, Staff Appreciation</w:t>
      </w:r>
    </w:p>
    <w:p w14:paraId="2648407C" w14:textId="77777777" w:rsidR="00EE46F1" w:rsidRPr="00B95CC6" w:rsidRDefault="00EE46F1" w:rsidP="00EE46F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E137A7E" w14:textId="66433110" w:rsidR="00B95CC6" w:rsidRDefault="00B95CC6" w:rsidP="00B95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13A">
        <w:rPr>
          <w:rFonts w:ascii="Times New Roman" w:hAnsi="Times New Roman" w:cs="Times New Roman"/>
          <w:sz w:val="24"/>
          <w:szCs w:val="24"/>
        </w:rPr>
        <w:t>Secretar</w:t>
      </w:r>
      <w:r w:rsidR="00EE46F1">
        <w:rPr>
          <w:rFonts w:ascii="Times New Roman" w:hAnsi="Times New Roman" w:cs="Times New Roman"/>
          <w:sz w:val="24"/>
          <w:szCs w:val="24"/>
        </w:rPr>
        <w:t xml:space="preserve">ies’ </w:t>
      </w:r>
      <w:r w:rsidRPr="00A3213A">
        <w:rPr>
          <w:rFonts w:ascii="Times New Roman" w:hAnsi="Times New Roman" w:cs="Times New Roman"/>
          <w:sz w:val="24"/>
          <w:szCs w:val="24"/>
        </w:rPr>
        <w:t>Report (</w:t>
      </w:r>
      <w:r w:rsidR="00EE46F1">
        <w:rPr>
          <w:rFonts w:ascii="Times New Roman" w:hAnsi="Times New Roman" w:cs="Times New Roman"/>
          <w:sz w:val="24"/>
          <w:szCs w:val="24"/>
        </w:rPr>
        <w:t>Heather/Jess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6BD969" w14:textId="5D466861" w:rsidR="00B95CC6" w:rsidRDefault="00B95CC6" w:rsidP="00B95C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approval</w:t>
      </w:r>
      <w:r w:rsidR="00EE46F1">
        <w:rPr>
          <w:rFonts w:ascii="Times New Roman" w:hAnsi="Times New Roman" w:cs="Times New Roman"/>
          <w:sz w:val="24"/>
          <w:szCs w:val="24"/>
        </w:rPr>
        <w:t xml:space="preserve"> (</w:t>
      </w:r>
      <w:r w:rsidR="001E6AC9">
        <w:rPr>
          <w:rFonts w:ascii="Times New Roman" w:hAnsi="Times New Roman" w:cs="Times New Roman"/>
          <w:sz w:val="24"/>
          <w:szCs w:val="24"/>
        </w:rPr>
        <w:t>September</w:t>
      </w:r>
      <w:r w:rsidR="00EE46F1">
        <w:rPr>
          <w:rFonts w:ascii="Times New Roman" w:hAnsi="Times New Roman" w:cs="Times New Roman"/>
          <w:sz w:val="24"/>
          <w:szCs w:val="24"/>
        </w:rPr>
        <w:t>)</w:t>
      </w:r>
      <w:r w:rsidR="007859A6">
        <w:rPr>
          <w:rFonts w:ascii="Times New Roman" w:hAnsi="Times New Roman" w:cs="Times New Roman"/>
          <w:sz w:val="24"/>
          <w:szCs w:val="24"/>
        </w:rPr>
        <w:t xml:space="preserve"> – </w:t>
      </w:r>
      <w:r w:rsidR="007859A6" w:rsidRPr="007859A6">
        <w:rPr>
          <w:rFonts w:ascii="Times New Roman" w:hAnsi="Times New Roman" w:cs="Times New Roman"/>
          <w:color w:val="FF0000"/>
          <w:sz w:val="24"/>
          <w:szCs w:val="24"/>
        </w:rPr>
        <w:t>APPROVED</w:t>
      </w:r>
    </w:p>
    <w:p w14:paraId="638C6DEE" w14:textId="75B8F309" w:rsidR="007859A6" w:rsidRPr="007859A6" w:rsidRDefault="007859A6" w:rsidP="007859A6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7859A6">
        <w:rPr>
          <w:rFonts w:ascii="Times New Roman" w:hAnsi="Times New Roman" w:cs="Times New Roman"/>
          <w:color w:val="FF0000"/>
          <w:sz w:val="24"/>
          <w:szCs w:val="24"/>
        </w:rPr>
        <w:t>-if you need to email the H&amp;S secretary with questions or anything, send it to jessviscusi@yahoo.com</w:t>
      </w:r>
    </w:p>
    <w:p w14:paraId="7378A481" w14:textId="77777777" w:rsidR="00B95CC6" w:rsidRPr="00B95CC6" w:rsidRDefault="00B95CC6" w:rsidP="00B95CC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85EF744" w14:textId="469661F5" w:rsidR="00B95CC6" w:rsidRPr="00B95CC6" w:rsidRDefault="00B95CC6" w:rsidP="00B95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13A">
        <w:rPr>
          <w:rFonts w:ascii="Times New Roman" w:hAnsi="Times New Roman" w:cs="Times New Roman"/>
          <w:sz w:val="24"/>
          <w:szCs w:val="24"/>
        </w:rPr>
        <w:t>Treasurer’s Report (</w:t>
      </w:r>
      <w:r w:rsidR="00EE46F1">
        <w:rPr>
          <w:rFonts w:ascii="Times New Roman" w:hAnsi="Times New Roman" w:cs="Times New Roman"/>
          <w:sz w:val="24"/>
          <w:szCs w:val="24"/>
        </w:rPr>
        <w:t>Lisa</w:t>
      </w:r>
      <w:r w:rsidRPr="00A3213A">
        <w:rPr>
          <w:rFonts w:ascii="Times New Roman" w:hAnsi="Times New Roman" w:cs="Times New Roman"/>
          <w:sz w:val="24"/>
          <w:szCs w:val="24"/>
        </w:rPr>
        <w:t>)</w:t>
      </w:r>
    </w:p>
    <w:p w14:paraId="5B9CCEE0" w14:textId="001A8AE2" w:rsidR="00EE46F1" w:rsidRDefault="00EE46F1" w:rsidP="004E18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Budget and vote </w:t>
      </w:r>
    </w:p>
    <w:p w14:paraId="154EC0EB" w14:textId="57508067" w:rsidR="0024146D" w:rsidRPr="0024146D" w:rsidRDefault="0024146D" w:rsidP="0024146D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4146D">
        <w:rPr>
          <w:rFonts w:ascii="Times New Roman" w:hAnsi="Times New Roman" w:cs="Times New Roman"/>
          <w:color w:val="FF0000"/>
          <w:sz w:val="24"/>
          <w:szCs w:val="24"/>
        </w:rPr>
        <w:t>-budget for 2023-24 APPROVED</w:t>
      </w:r>
    </w:p>
    <w:p w14:paraId="4BBB9059" w14:textId="6CC6B771" w:rsidR="00E82961" w:rsidRDefault="00E82961" w:rsidP="004E18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Mini-grants</w:t>
      </w:r>
    </w:p>
    <w:p w14:paraId="375648D0" w14:textId="3DD6708D" w:rsidR="007859A6" w:rsidRDefault="007859A6" w:rsidP="007859A6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7859A6">
        <w:rPr>
          <w:rFonts w:ascii="Times New Roman" w:hAnsi="Times New Roman" w:cs="Times New Roman"/>
          <w:color w:val="FF0000"/>
          <w:sz w:val="24"/>
          <w:szCs w:val="24"/>
        </w:rPr>
        <w:t>-7</w:t>
      </w:r>
      <w:r w:rsidRPr="007859A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Pr="007859A6">
        <w:rPr>
          <w:rFonts w:ascii="Times New Roman" w:hAnsi="Times New Roman" w:cs="Times New Roman"/>
          <w:color w:val="FF0000"/>
          <w:sz w:val="24"/>
          <w:szCs w:val="24"/>
        </w:rPr>
        <w:t xml:space="preserve"> request for $1500 for field trip to see A Christmas Carol</w:t>
      </w:r>
      <w:r w:rsidR="0024146D">
        <w:rPr>
          <w:rFonts w:ascii="Times New Roman" w:hAnsi="Times New Roman" w:cs="Times New Roman"/>
          <w:color w:val="FF0000"/>
          <w:sz w:val="24"/>
          <w:szCs w:val="24"/>
        </w:rPr>
        <w:t>-APPROVED</w:t>
      </w:r>
    </w:p>
    <w:p w14:paraId="6FBFF618" w14:textId="4BBF2C7D" w:rsidR="0024146D" w:rsidRPr="0024146D" w:rsidRDefault="007859A6" w:rsidP="0024146D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-last year only used $1000 of the $3000 allocated for grants</w:t>
      </w:r>
    </w:p>
    <w:p w14:paraId="6E0DB10F" w14:textId="608AC89E" w:rsidR="00E82961" w:rsidRDefault="00E82961" w:rsidP="004E18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Frills Fundraiser update</w:t>
      </w:r>
    </w:p>
    <w:p w14:paraId="473F493D" w14:textId="572F0156" w:rsidR="007859A6" w:rsidRPr="007859A6" w:rsidRDefault="007859A6" w:rsidP="007859A6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7859A6">
        <w:rPr>
          <w:rFonts w:ascii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just </w:t>
      </w:r>
      <w:r w:rsidRPr="007859A6">
        <w:rPr>
          <w:rFonts w:ascii="Times New Roman" w:hAnsi="Times New Roman" w:cs="Times New Roman"/>
          <w:color w:val="FF0000"/>
          <w:sz w:val="24"/>
          <w:szCs w:val="24"/>
        </w:rPr>
        <w:t>over $3</w:t>
      </w:r>
      <w:r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Pr="007859A6">
        <w:rPr>
          <w:rFonts w:ascii="Times New Roman" w:hAnsi="Times New Roman" w:cs="Times New Roman"/>
          <w:color w:val="FF0000"/>
          <w:sz w:val="24"/>
          <w:szCs w:val="24"/>
        </w:rPr>
        <w:t xml:space="preserve"> so far; last year was $35</w:t>
      </w:r>
      <w:r>
        <w:rPr>
          <w:rFonts w:ascii="Times New Roman" w:hAnsi="Times New Roman" w:cs="Times New Roman"/>
          <w:color w:val="FF0000"/>
          <w:sz w:val="24"/>
          <w:szCs w:val="24"/>
        </w:rPr>
        <w:t>24</w:t>
      </w:r>
    </w:p>
    <w:p w14:paraId="41F9F049" w14:textId="77777777" w:rsidR="00B95CC6" w:rsidRPr="00B95CC6" w:rsidRDefault="00B95CC6" w:rsidP="00B95C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B2AC5D" w14:textId="660F466F" w:rsidR="00B95CC6" w:rsidRDefault="00B95CC6" w:rsidP="00B95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 Update- (</w:t>
      </w:r>
      <w:r w:rsidR="00EE46F1">
        <w:rPr>
          <w:rFonts w:ascii="Times New Roman" w:hAnsi="Times New Roman" w:cs="Times New Roman"/>
          <w:sz w:val="24"/>
          <w:szCs w:val="24"/>
        </w:rPr>
        <w:t>Reba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85B993C" w14:textId="52360003" w:rsidR="00DA7F34" w:rsidRPr="00DA7F34" w:rsidRDefault="00DA7F34" w:rsidP="00DA7F34">
      <w:pPr>
        <w:spacing w:after="0" w:line="276" w:lineRule="auto"/>
        <w:ind w:left="720"/>
        <w:rPr>
          <w:color w:val="FF0000"/>
        </w:rPr>
      </w:pPr>
      <w:r w:rsidRPr="00DA7F34">
        <w:rPr>
          <w:color w:val="FF0000"/>
        </w:rPr>
        <w:t xml:space="preserve">-We had our first official Special Education Alliance Home &amp; School Meeting!! In addition to typical Home &amp; School business, we had a lovely and informative conversation with Drs. </w:t>
      </w:r>
      <w:proofErr w:type="spellStart"/>
      <w:r w:rsidRPr="00DA7F34">
        <w:rPr>
          <w:color w:val="FF0000"/>
        </w:rPr>
        <w:t>Angstadt</w:t>
      </w:r>
      <w:proofErr w:type="spellEnd"/>
      <w:r w:rsidRPr="00DA7F34">
        <w:rPr>
          <w:color w:val="FF0000"/>
        </w:rPr>
        <w:t xml:space="preserve"> and </w:t>
      </w:r>
      <w:proofErr w:type="spellStart"/>
      <w:r w:rsidRPr="00DA7F34">
        <w:rPr>
          <w:color w:val="FF0000"/>
        </w:rPr>
        <w:t>Mangano</w:t>
      </w:r>
      <w:proofErr w:type="spellEnd"/>
      <w:r w:rsidRPr="00DA7F34">
        <w:rPr>
          <w:color w:val="FF0000"/>
        </w:rPr>
        <w:t xml:space="preserve"> regarding the Inclusive Practices model currently being applied in our elementary buildings. Meeting minutes can be found on the SEA website. Dr. </w:t>
      </w:r>
      <w:proofErr w:type="spellStart"/>
      <w:r w:rsidRPr="00DA7F34">
        <w:rPr>
          <w:color w:val="FF0000"/>
        </w:rPr>
        <w:t>Mangano’s</w:t>
      </w:r>
      <w:proofErr w:type="spellEnd"/>
      <w:r w:rsidRPr="00DA7F34">
        <w:rPr>
          <w:color w:val="FF0000"/>
        </w:rPr>
        <w:t xml:space="preserve"> handout on </w:t>
      </w:r>
      <w:proofErr w:type="spellStart"/>
      <w:r w:rsidRPr="00DA7F34">
        <w:rPr>
          <w:color w:val="FF0000"/>
        </w:rPr>
        <w:t>Methacton’s</w:t>
      </w:r>
      <w:proofErr w:type="spellEnd"/>
      <w:r w:rsidRPr="00DA7F34">
        <w:rPr>
          <w:color w:val="FF0000"/>
        </w:rPr>
        <w:t xml:space="preserve"> Elementary School Services is included. </w:t>
      </w:r>
    </w:p>
    <w:p w14:paraId="6D129D30" w14:textId="7CAB55EB" w:rsidR="00DA7F34" w:rsidRPr="00DA7F34" w:rsidRDefault="00DA7F34" w:rsidP="00DA7F34">
      <w:pPr>
        <w:spacing w:after="0" w:line="276" w:lineRule="auto"/>
        <w:ind w:left="720"/>
        <w:rPr>
          <w:color w:val="FF0000"/>
        </w:rPr>
      </w:pPr>
      <w:r w:rsidRPr="00DA7F34">
        <w:rPr>
          <w:color w:val="FF0000"/>
        </w:rPr>
        <w:t xml:space="preserve">-We have attended and survived all eight of </w:t>
      </w:r>
      <w:proofErr w:type="spellStart"/>
      <w:r w:rsidRPr="00DA7F34">
        <w:rPr>
          <w:color w:val="FF0000"/>
        </w:rPr>
        <w:t>Methacton</w:t>
      </w:r>
      <w:proofErr w:type="spellEnd"/>
      <w:r w:rsidRPr="00DA7F34">
        <w:rPr>
          <w:color w:val="FF0000"/>
        </w:rPr>
        <w:t xml:space="preserve"> school’s Back To School Nights! All were very well attended and we made quite a few new friends. We look forward working with your this year.   </w:t>
      </w:r>
    </w:p>
    <w:p w14:paraId="7E252728" w14:textId="540C089D" w:rsidR="00DA7F34" w:rsidRPr="00DA7F34" w:rsidRDefault="00DA7F34" w:rsidP="00DA7F34">
      <w:pPr>
        <w:spacing w:after="0" w:line="276" w:lineRule="auto"/>
        <w:ind w:left="720"/>
        <w:rPr>
          <w:color w:val="FF0000"/>
        </w:rPr>
      </w:pPr>
      <w:r w:rsidRPr="00DA7F34">
        <w:rPr>
          <w:color w:val="FF0000"/>
        </w:rPr>
        <w:t xml:space="preserve">-Join us on Zoom November 16th for our first presentation of the school year with Cindy </w:t>
      </w:r>
      <w:proofErr w:type="spellStart"/>
      <w:r w:rsidRPr="00DA7F34">
        <w:rPr>
          <w:color w:val="FF0000"/>
        </w:rPr>
        <w:t>Duch</w:t>
      </w:r>
      <w:proofErr w:type="spellEnd"/>
      <w:r w:rsidRPr="00DA7F34">
        <w:rPr>
          <w:color w:val="FF0000"/>
        </w:rPr>
        <w:t xml:space="preserve"> from the PEAL Center. Cindy will be presenting “Building A Strong IEP”. Register using the link in our flyer, coming soon via </w:t>
      </w:r>
      <w:proofErr w:type="spellStart"/>
      <w:r w:rsidRPr="00DA7F34">
        <w:rPr>
          <w:color w:val="FF0000"/>
        </w:rPr>
        <w:t>Konstella</w:t>
      </w:r>
      <w:proofErr w:type="spellEnd"/>
      <w:r w:rsidRPr="00DA7F34">
        <w:rPr>
          <w:color w:val="FF0000"/>
        </w:rPr>
        <w:t>, principals’ S’mores, Facebook and email.</w:t>
      </w:r>
    </w:p>
    <w:p w14:paraId="725C18F2" w14:textId="30D3A737" w:rsidR="00DA7F34" w:rsidRPr="00DA7F34" w:rsidRDefault="00DA7F34" w:rsidP="00DA7F34">
      <w:pPr>
        <w:spacing w:after="0" w:line="276" w:lineRule="auto"/>
        <w:ind w:left="720"/>
        <w:rPr>
          <w:color w:val="FF0000"/>
          <w:sz w:val="24"/>
          <w:szCs w:val="24"/>
        </w:rPr>
      </w:pPr>
      <w:r w:rsidRPr="00DA7F34">
        <w:rPr>
          <w:color w:val="FF0000"/>
          <w:sz w:val="24"/>
          <w:szCs w:val="24"/>
        </w:rPr>
        <w:t xml:space="preserve">-If you haven’t done so already, sign up at </w:t>
      </w:r>
      <w:hyperlink r:id="rId6">
        <w:r w:rsidRPr="00DA7F34">
          <w:rPr>
            <w:color w:val="FF0000"/>
            <w:sz w:val="24"/>
            <w:szCs w:val="24"/>
            <w:u w:val="single"/>
          </w:rPr>
          <w:t>http://eepurl.com/gOsrsb</w:t>
        </w:r>
      </w:hyperlink>
      <w:r w:rsidRPr="00DA7F34">
        <w:rPr>
          <w:color w:val="FF0000"/>
          <w:sz w:val="24"/>
          <w:szCs w:val="24"/>
        </w:rPr>
        <w:t xml:space="preserve"> to join to our mailing list. You can also find us on Facebook at </w:t>
      </w:r>
      <w:proofErr w:type="spellStart"/>
      <w:r w:rsidRPr="00DA7F34">
        <w:rPr>
          <w:color w:val="FF0000"/>
          <w:sz w:val="24"/>
          <w:szCs w:val="24"/>
        </w:rPr>
        <w:t>SEAofMCC</w:t>
      </w:r>
      <w:proofErr w:type="spellEnd"/>
      <w:r w:rsidRPr="00DA7F34">
        <w:rPr>
          <w:color w:val="FF0000"/>
          <w:sz w:val="24"/>
          <w:szCs w:val="24"/>
        </w:rPr>
        <w:t xml:space="preserve">, in your home school’s </w:t>
      </w:r>
      <w:proofErr w:type="spellStart"/>
      <w:r w:rsidRPr="00DA7F34">
        <w:rPr>
          <w:color w:val="FF0000"/>
          <w:sz w:val="24"/>
          <w:szCs w:val="24"/>
        </w:rPr>
        <w:t>Konstella</w:t>
      </w:r>
      <w:proofErr w:type="spellEnd"/>
      <w:r w:rsidRPr="00DA7F34">
        <w:rPr>
          <w:color w:val="FF0000"/>
          <w:sz w:val="24"/>
          <w:szCs w:val="24"/>
        </w:rPr>
        <w:t xml:space="preserve">, Facebook and S’mores updates, or at Home &amp; School meetings. </w:t>
      </w:r>
    </w:p>
    <w:p w14:paraId="730DED75" w14:textId="77777777" w:rsidR="00DA7F34" w:rsidRDefault="00DA7F34" w:rsidP="00DA7F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3235EC" w14:textId="77777777" w:rsidR="00EE46F1" w:rsidRPr="00EE46F1" w:rsidRDefault="00EE46F1" w:rsidP="00EE46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9DAA33" w14:textId="74794FFB" w:rsidR="00E82961" w:rsidRPr="00E82961" w:rsidRDefault="00B95CC6" w:rsidP="00E829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13A">
        <w:rPr>
          <w:rFonts w:ascii="Times New Roman" w:hAnsi="Times New Roman" w:cs="Times New Roman"/>
          <w:sz w:val="24"/>
          <w:szCs w:val="24"/>
        </w:rPr>
        <w:t>Old Business</w:t>
      </w:r>
    </w:p>
    <w:p w14:paraId="63D03C14" w14:textId="00839144" w:rsidR="00E82961" w:rsidRDefault="00E82961" w:rsidP="00E829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 appreciation-$75 per school, Woodland </w:t>
      </w:r>
      <w:r w:rsidR="00B3557A">
        <w:rPr>
          <w:rFonts w:ascii="Times New Roman" w:hAnsi="Times New Roman" w:cs="Times New Roman"/>
          <w:sz w:val="24"/>
          <w:szCs w:val="24"/>
        </w:rPr>
        <w:t xml:space="preserve">to handle </w:t>
      </w:r>
      <w:r>
        <w:rPr>
          <w:rFonts w:ascii="Times New Roman" w:hAnsi="Times New Roman" w:cs="Times New Roman"/>
          <w:sz w:val="24"/>
          <w:szCs w:val="24"/>
        </w:rPr>
        <w:t>this school year</w:t>
      </w:r>
    </w:p>
    <w:p w14:paraId="39687203" w14:textId="1A4B90C1" w:rsidR="00E82961" w:rsidRPr="00EE46F1" w:rsidRDefault="00E82961" w:rsidP="00E829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 Prom Contribution-$150? </w:t>
      </w:r>
      <w:r w:rsidR="00B3557A">
        <w:rPr>
          <w:rFonts w:ascii="Times New Roman" w:hAnsi="Times New Roman" w:cs="Times New Roman"/>
          <w:sz w:val="24"/>
          <w:szCs w:val="24"/>
        </w:rPr>
        <w:t>-Update</w:t>
      </w:r>
    </w:p>
    <w:p w14:paraId="729BBA74" w14:textId="77777777" w:rsidR="00B95CC6" w:rsidRDefault="00B95CC6" w:rsidP="00B95C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DA270E" w14:textId="5C383024" w:rsidR="00CC0FA4" w:rsidRPr="004577FE" w:rsidRDefault="00CC0FA4" w:rsidP="00CC0F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13A">
        <w:rPr>
          <w:rFonts w:ascii="Times New Roman" w:hAnsi="Times New Roman" w:cs="Times New Roman"/>
          <w:sz w:val="24"/>
          <w:szCs w:val="24"/>
        </w:rPr>
        <w:t>Upcoming H&amp;S activities (New Business)</w:t>
      </w:r>
    </w:p>
    <w:p w14:paraId="79AFA790" w14:textId="1BDE6D51" w:rsidR="007859A6" w:rsidRDefault="00EE46F1" w:rsidP="006878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7/8</w:t>
      </w:r>
      <w:r w:rsidRPr="00EE46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Winter Dance-Dec 1</w:t>
      </w:r>
      <w:r w:rsidR="00E82961">
        <w:rPr>
          <w:rFonts w:ascii="Times New Roman" w:hAnsi="Times New Roman" w:cs="Times New Roman"/>
          <w:sz w:val="24"/>
          <w:szCs w:val="24"/>
        </w:rPr>
        <w:t>- Chairs</w:t>
      </w:r>
    </w:p>
    <w:p w14:paraId="3F1477FF" w14:textId="61841A9C" w:rsidR="0068781D" w:rsidRPr="0068781D" w:rsidRDefault="0068781D" w:rsidP="0068781D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68781D">
        <w:rPr>
          <w:rFonts w:ascii="Times New Roman" w:hAnsi="Times New Roman" w:cs="Times New Roman"/>
          <w:color w:val="FF0000"/>
          <w:sz w:val="24"/>
          <w:szCs w:val="24"/>
        </w:rPr>
        <w:t>-La</w:t>
      </w:r>
      <w:r w:rsidR="00580ECF">
        <w:rPr>
          <w:rFonts w:ascii="Times New Roman" w:hAnsi="Times New Roman" w:cs="Times New Roman"/>
          <w:color w:val="FF0000"/>
          <w:sz w:val="24"/>
          <w:szCs w:val="24"/>
        </w:rPr>
        <w:t>uren</w:t>
      </w:r>
      <w:r w:rsidRPr="0068781D">
        <w:rPr>
          <w:rFonts w:ascii="Times New Roman" w:hAnsi="Times New Roman" w:cs="Times New Roman"/>
          <w:color w:val="FF0000"/>
          <w:sz w:val="24"/>
          <w:szCs w:val="24"/>
        </w:rPr>
        <w:t xml:space="preserve"> will co-chair with Heather</w:t>
      </w:r>
    </w:p>
    <w:p w14:paraId="39FCC975" w14:textId="162A2CC1" w:rsidR="001A4084" w:rsidRDefault="00B3557A" w:rsidP="00B3557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355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dance-May 31</w:t>
      </w:r>
      <w:r w:rsidRPr="00B3557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- Did we book the farm?</w:t>
      </w:r>
    </w:p>
    <w:p w14:paraId="6B03B477" w14:textId="4EF73339" w:rsidR="0068781D" w:rsidRPr="0068781D" w:rsidRDefault="0068781D" w:rsidP="0068781D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68781D">
        <w:rPr>
          <w:rFonts w:ascii="Times New Roman" w:hAnsi="Times New Roman" w:cs="Times New Roman"/>
          <w:color w:val="FF0000"/>
          <w:sz w:val="24"/>
          <w:szCs w:val="24"/>
        </w:rPr>
        <w:t>-farm is booked; $2000 deposit will be sent</w:t>
      </w:r>
    </w:p>
    <w:p w14:paraId="5862E825" w14:textId="77777777" w:rsidR="00183293" w:rsidRPr="00183293" w:rsidRDefault="00183293" w:rsidP="001832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018A62D" w14:textId="0FF4670D" w:rsidR="008470E9" w:rsidRPr="00CE4815" w:rsidRDefault="003360C4" w:rsidP="00BC77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13A">
        <w:rPr>
          <w:rFonts w:ascii="Times New Roman" w:hAnsi="Times New Roman" w:cs="Times New Roman"/>
          <w:sz w:val="24"/>
          <w:szCs w:val="24"/>
        </w:rPr>
        <w:t>MCC update</w:t>
      </w:r>
      <w:r w:rsidR="00BB25FE">
        <w:rPr>
          <w:rFonts w:ascii="Times New Roman" w:hAnsi="Times New Roman" w:cs="Times New Roman"/>
          <w:sz w:val="24"/>
          <w:szCs w:val="24"/>
        </w:rPr>
        <w:t xml:space="preserve">- </w:t>
      </w:r>
      <w:r w:rsidR="00551B05">
        <w:rPr>
          <w:rFonts w:ascii="Times New Roman" w:hAnsi="Times New Roman" w:cs="Times New Roman"/>
          <w:sz w:val="24"/>
          <w:szCs w:val="24"/>
        </w:rPr>
        <w:t>(</w:t>
      </w:r>
      <w:r w:rsidR="00EE46F1">
        <w:rPr>
          <w:rFonts w:ascii="Times New Roman" w:hAnsi="Times New Roman" w:cs="Times New Roman"/>
          <w:sz w:val="24"/>
          <w:szCs w:val="24"/>
        </w:rPr>
        <w:t xml:space="preserve">Lauren &amp; </w:t>
      </w:r>
      <w:proofErr w:type="spellStart"/>
      <w:r w:rsidR="00EE46F1">
        <w:rPr>
          <w:rFonts w:ascii="Times New Roman" w:hAnsi="Times New Roman" w:cs="Times New Roman"/>
          <w:sz w:val="24"/>
          <w:szCs w:val="24"/>
        </w:rPr>
        <w:t>Larcena</w:t>
      </w:r>
      <w:proofErr w:type="spellEnd"/>
      <w:r w:rsidR="00551B05">
        <w:rPr>
          <w:rFonts w:ascii="Times New Roman" w:hAnsi="Times New Roman" w:cs="Times New Roman"/>
          <w:sz w:val="24"/>
          <w:szCs w:val="24"/>
        </w:rPr>
        <w:t>)</w:t>
      </w:r>
    </w:p>
    <w:p w14:paraId="0B1C90C7" w14:textId="7C74ECD1" w:rsidR="00BC7774" w:rsidRDefault="00BC7774" w:rsidP="00BC7774">
      <w:pPr>
        <w:rPr>
          <w:rFonts w:ascii="Times New Roman" w:hAnsi="Times New Roman" w:cs="Times New Roman"/>
          <w:sz w:val="24"/>
          <w:szCs w:val="24"/>
        </w:rPr>
      </w:pPr>
      <w:r w:rsidRPr="00A3213A">
        <w:rPr>
          <w:rFonts w:ascii="Times New Roman" w:hAnsi="Times New Roman" w:cs="Times New Roman"/>
          <w:sz w:val="24"/>
          <w:szCs w:val="24"/>
        </w:rPr>
        <w:t xml:space="preserve">The next H&amp;S meeting is scheduled for </w:t>
      </w:r>
      <w:r w:rsidR="00EE46F1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B3557A">
        <w:rPr>
          <w:rFonts w:ascii="Times New Roman" w:hAnsi="Times New Roman" w:cs="Times New Roman"/>
          <w:sz w:val="24"/>
          <w:szCs w:val="24"/>
        </w:rPr>
        <w:t>Nov 8</w:t>
      </w:r>
      <w:r w:rsidR="00EE46F1">
        <w:rPr>
          <w:rFonts w:ascii="Times New Roman" w:hAnsi="Times New Roman" w:cs="Times New Roman"/>
          <w:sz w:val="24"/>
          <w:szCs w:val="24"/>
        </w:rPr>
        <w:t xml:space="preserve"> at 7pm.</w:t>
      </w:r>
    </w:p>
    <w:p w14:paraId="2CAE0956" w14:textId="0A6E5054" w:rsidR="0068781D" w:rsidRPr="00A3213A" w:rsidRDefault="0068781D" w:rsidP="00BC7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-adjourned at 7:45pm</w:t>
      </w:r>
    </w:p>
    <w:sectPr w:rsidR="0068781D" w:rsidRPr="00A3213A" w:rsidSect="00A321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B7AC0"/>
    <w:multiLevelType w:val="hybridMultilevel"/>
    <w:tmpl w:val="F70E8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A5403"/>
    <w:multiLevelType w:val="multilevel"/>
    <w:tmpl w:val="7032A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24"/>
    <w:rsid w:val="00081C40"/>
    <w:rsid w:val="000900C0"/>
    <w:rsid w:val="00183293"/>
    <w:rsid w:val="0018417F"/>
    <w:rsid w:val="001A4084"/>
    <w:rsid w:val="001A70E2"/>
    <w:rsid w:val="001C7FC6"/>
    <w:rsid w:val="001E6AC9"/>
    <w:rsid w:val="00211757"/>
    <w:rsid w:val="0024146D"/>
    <w:rsid w:val="002B1131"/>
    <w:rsid w:val="002E7048"/>
    <w:rsid w:val="00302F20"/>
    <w:rsid w:val="003360C4"/>
    <w:rsid w:val="0039086A"/>
    <w:rsid w:val="003B1835"/>
    <w:rsid w:val="00405310"/>
    <w:rsid w:val="004577FE"/>
    <w:rsid w:val="004769AA"/>
    <w:rsid w:val="004E186E"/>
    <w:rsid w:val="00551B05"/>
    <w:rsid w:val="00555CA3"/>
    <w:rsid w:val="00560C92"/>
    <w:rsid w:val="00580ECF"/>
    <w:rsid w:val="00590C8A"/>
    <w:rsid w:val="005B1375"/>
    <w:rsid w:val="005F25AE"/>
    <w:rsid w:val="00615713"/>
    <w:rsid w:val="0068781D"/>
    <w:rsid w:val="007859A6"/>
    <w:rsid w:val="007A78D4"/>
    <w:rsid w:val="0080573A"/>
    <w:rsid w:val="00814E4A"/>
    <w:rsid w:val="008470E9"/>
    <w:rsid w:val="00904B79"/>
    <w:rsid w:val="00935AF7"/>
    <w:rsid w:val="009C1E5F"/>
    <w:rsid w:val="009F1CBC"/>
    <w:rsid w:val="00A17EF5"/>
    <w:rsid w:val="00A3213A"/>
    <w:rsid w:val="00A41396"/>
    <w:rsid w:val="00A94819"/>
    <w:rsid w:val="00AA1677"/>
    <w:rsid w:val="00AB1F52"/>
    <w:rsid w:val="00AE57D8"/>
    <w:rsid w:val="00B26D24"/>
    <w:rsid w:val="00B3557A"/>
    <w:rsid w:val="00B6533E"/>
    <w:rsid w:val="00B65EB9"/>
    <w:rsid w:val="00B95CC6"/>
    <w:rsid w:val="00BB25FE"/>
    <w:rsid w:val="00BB364E"/>
    <w:rsid w:val="00BC7774"/>
    <w:rsid w:val="00BD40C3"/>
    <w:rsid w:val="00BF1F01"/>
    <w:rsid w:val="00C4467C"/>
    <w:rsid w:val="00C44ECF"/>
    <w:rsid w:val="00C50B29"/>
    <w:rsid w:val="00CC0FA4"/>
    <w:rsid w:val="00CE4815"/>
    <w:rsid w:val="00D03287"/>
    <w:rsid w:val="00DA7F34"/>
    <w:rsid w:val="00E41C20"/>
    <w:rsid w:val="00E5517A"/>
    <w:rsid w:val="00E61031"/>
    <w:rsid w:val="00E82961"/>
    <w:rsid w:val="00EE46F1"/>
    <w:rsid w:val="00F04A9B"/>
    <w:rsid w:val="00F330D5"/>
    <w:rsid w:val="00F5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7690"/>
  <w15:chartTrackingRefBased/>
  <w15:docId w15:val="{C68C842D-CC97-4811-86FC-E6D77BD0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0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epurl.com/gOsrsb" TargetMode="External"/><Relationship Id="rId5" Type="http://schemas.openxmlformats.org/officeDocument/2006/relationships/hyperlink" Target="https://us02web.zoom.us/j/81558083054?pwd=bkJXVVdNYjB6bEh1QlRLaHNqaTg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Rittenhouse</dc:creator>
  <cp:keywords/>
  <dc:description/>
  <cp:lastModifiedBy>Michael Viscusi</cp:lastModifiedBy>
  <cp:revision>5</cp:revision>
  <cp:lastPrinted>2023-04-14T11:29:00Z</cp:lastPrinted>
  <dcterms:created xsi:type="dcterms:W3CDTF">2023-10-11T23:34:00Z</dcterms:created>
  <dcterms:modified xsi:type="dcterms:W3CDTF">2023-10-12T15:36:00Z</dcterms:modified>
</cp:coreProperties>
</file>